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Adesione a Socio aderente all’Associazione Sindaci Sud Italia</w:t>
      </w:r>
    </w:p>
    <w:p w:rsidR="00000000" w:rsidDel="00000000" w:rsidP="00000000" w:rsidRDefault="00000000" w:rsidRPr="00000000" w14:paraId="00000006">
      <w:pPr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sottoscritto__________________nato a____________________il _________,</w:t>
      </w:r>
    </w:p>
    <w:p w:rsidR="00000000" w:rsidDel="00000000" w:rsidP="00000000" w:rsidRDefault="00000000" w:rsidRPr="00000000" w14:paraId="0000000B">
      <w:pPr>
        <w:spacing w:line="360" w:lineRule="auto"/>
        <w:ind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 residente a____________________(     ), in ______________________N. __, </w:t>
      </w:r>
    </w:p>
    <w:p w:rsidR="00000000" w:rsidDel="00000000" w:rsidP="00000000" w:rsidRDefault="00000000" w:rsidRPr="00000000" w14:paraId="0000000C">
      <w:pPr>
        <w:spacing w:line="360" w:lineRule="auto"/>
        <w:ind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C.F. ______________________, tel.__________ E-mail___________________</w:t>
      </w:r>
    </w:p>
    <w:p w:rsidR="00000000" w:rsidDel="00000000" w:rsidP="00000000" w:rsidRDefault="00000000" w:rsidRPr="00000000" w14:paraId="0000000D">
      <w:pPr>
        <w:spacing w:line="360" w:lineRule="auto"/>
        <w:ind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letto e condiviso lo Statuto dell’Associazione Sindaci Sud Italia (A.S.S.I), chiede di partecipare alla stessa nella qualità di Socio aderente</w:t>
      </w:r>
      <w:r w:rsidDel="00000000" w:rsidR="00000000" w:rsidRPr="00000000">
        <w:rPr>
          <w:color w:val="000000"/>
          <w:sz w:val="28"/>
          <w:szCs w:val="28"/>
          <w:shd w:fill="f5fdfe" w:val="clear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ind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ind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Lì_____________________                                                        Firma</w:t>
      </w:r>
    </w:p>
    <w:p w:rsidR="00000000" w:rsidDel="00000000" w:rsidP="00000000" w:rsidRDefault="00000000" w:rsidRPr="00000000" w14:paraId="00000010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N.B.: la presente scheda di adesione, compilata in ogni sua parte, e in formato pdf va trasmessa al seguente indirizzo mail: galscm@libero.it.</w:t>
      </w:r>
    </w:p>
    <w:p w:rsidR="00000000" w:rsidDel="00000000" w:rsidP="00000000" w:rsidRDefault="00000000" w:rsidRPr="00000000" w14:paraId="00000016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701" w:top="170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Bodon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COMUNE CAPOFILA</w:t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Acquaviva delle Fonti (BA) Palazzo De Mari</w:t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UFFICIO DI CORDINAMENTO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GAL SCM, Piazza G. Garibaldi n. 7, Naro (AG) - mail: galscm@libero.it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00000" cy="898809"/>
          <wp:effectExtent b="0" l="0" r="0" t="0"/>
          <wp:docPr descr="C:\Users\Olindo\Downloads\IMG-20230131-WA0006.jpg" id="1" name="image1.png"/>
          <a:graphic>
            <a:graphicData uri="http://schemas.openxmlformats.org/drawingml/2006/picture">
              <pic:pic>
                <pic:nvPicPr>
                  <pic:cNvPr descr="C:\Users\Olindo\Downloads\IMG-20230131-WA0006.jp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0000" cy="8988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doni" w:cs="Bodoni" w:eastAsia="Bodoni" w:hAnsi="Bodoni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Bodoni" w:cs="Bodoni" w:eastAsia="Bodoni" w:hAnsi="Bodoni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ASSI</w:t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doni" w:cs="Bodoni" w:eastAsia="Bodoni" w:hAnsi="Bodon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doni" w:cs="Bodoni" w:eastAsia="Bodoni" w:hAnsi="Bodon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ASSOCIAZIONE SINDACI SUD ITALIA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/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sz w:val="52"/>
      <w:szCs w:val="5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